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290BF4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A87F50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F5795B" w:rsidRPr="00290BF4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290BF4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KLASA: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90BF4">
        <w:rPr>
          <w:rFonts w:asciiTheme="majorHAnsi" w:hAnsiTheme="majorHAnsi" w:cstheme="majorHAnsi"/>
          <w:bCs/>
          <w:color w:val="000000" w:themeColor="text1"/>
        </w:rPr>
        <w:t>007-04/22-01/1</w:t>
      </w:r>
    </w:p>
    <w:p w:rsidR="001B1FF3" w:rsidRPr="00290BF4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90BF4">
        <w:rPr>
          <w:rFonts w:asciiTheme="majorHAnsi" w:hAnsiTheme="majorHAnsi" w:cstheme="majorHAnsi"/>
          <w:bCs/>
          <w:color w:val="000000" w:themeColor="text1"/>
        </w:rPr>
        <w:t>2186-140-07-22</w:t>
      </w:r>
      <w:r w:rsidR="00C7510C" w:rsidRPr="00290BF4">
        <w:rPr>
          <w:rFonts w:asciiTheme="majorHAnsi" w:hAnsiTheme="majorHAnsi" w:cstheme="majorHAnsi"/>
          <w:bCs/>
          <w:color w:val="000000" w:themeColor="text1"/>
        </w:rPr>
        <w:t>-</w:t>
      </w:r>
      <w:r w:rsidR="00A04C5D">
        <w:rPr>
          <w:rFonts w:asciiTheme="majorHAnsi" w:hAnsiTheme="majorHAnsi" w:cstheme="majorHAnsi"/>
          <w:bCs/>
          <w:color w:val="000000" w:themeColor="text1"/>
        </w:rPr>
        <w:t>13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>,</w:t>
      </w:r>
      <w:r w:rsidR="00060917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A04C5D">
        <w:rPr>
          <w:rFonts w:asciiTheme="majorHAnsi" w:hAnsiTheme="majorHAnsi" w:cstheme="majorHAnsi"/>
          <w:bCs/>
          <w:color w:val="000000" w:themeColor="text1"/>
        </w:rPr>
        <w:t>12. srpnja</w:t>
      </w:r>
      <w:r w:rsidR="008A68D4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90BF4">
        <w:rPr>
          <w:rFonts w:asciiTheme="majorHAnsi" w:hAnsiTheme="majorHAnsi" w:cstheme="majorHAnsi"/>
          <w:bCs/>
          <w:color w:val="000000" w:themeColor="text1"/>
        </w:rPr>
        <w:t>2022</w:t>
      </w:r>
      <w:r w:rsidRPr="00290BF4">
        <w:rPr>
          <w:rFonts w:asciiTheme="majorHAnsi" w:hAnsiTheme="majorHAnsi" w:cstheme="majorHAnsi"/>
          <w:bCs/>
          <w:color w:val="000000" w:themeColor="text1"/>
        </w:rPr>
        <w:t>.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</w:p>
    <w:p w:rsidR="000577B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290BF4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290BF4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1B1FF3" w:rsidRPr="00290BF4" w:rsidRDefault="001B1FF3" w:rsidP="0049476D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1B1FF3" w:rsidRPr="00290BF4" w:rsidRDefault="001B1FF3" w:rsidP="00837F1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F230D4" w:rsidRPr="00290BF4" w:rsidRDefault="00A04C5D" w:rsidP="00837F1D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16</w:t>
      </w:r>
      <w:r w:rsidR="001B2342" w:rsidRPr="00290BF4">
        <w:rPr>
          <w:rFonts w:asciiTheme="majorHAnsi" w:hAnsiTheme="majorHAnsi" w:cstheme="majorHAnsi"/>
          <w:bCs/>
          <w:color w:val="000000" w:themeColor="text1"/>
        </w:rPr>
        <w:t>. s</w:t>
      </w:r>
      <w:r w:rsidR="00F230D4" w:rsidRPr="00290BF4">
        <w:rPr>
          <w:rFonts w:asciiTheme="majorHAnsi" w:hAnsiTheme="majorHAnsi" w:cstheme="majorHAnsi"/>
          <w:bCs/>
          <w:color w:val="000000" w:themeColor="text1"/>
        </w:rPr>
        <w:t>jednica Školskog odbor</w:t>
      </w:r>
      <w:r w:rsidR="00736459" w:rsidRPr="00290BF4">
        <w:rPr>
          <w:rFonts w:asciiTheme="majorHAnsi" w:hAnsiTheme="majorHAnsi" w:cstheme="majorHAnsi"/>
          <w:bCs/>
          <w:color w:val="000000" w:themeColor="text1"/>
        </w:rPr>
        <w:t xml:space="preserve">a </w:t>
      </w:r>
      <w:r w:rsidR="00290BF4">
        <w:rPr>
          <w:rFonts w:asciiTheme="majorHAnsi" w:hAnsiTheme="majorHAnsi" w:cstheme="majorHAnsi"/>
          <w:bCs/>
          <w:color w:val="000000" w:themeColor="text1"/>
        </w:rPr>
        <w:t>održat će se u četvrtak</w:t>
      </w:r>
      <w:r w:rsidR="007127B6" w:rsidRPr="00290BF4">
        <w:rPr>
          <w:rFonts w:asciiTheme="majorHAnsi" w:hAnsiTheme="majorHAnsi" w:cstheme="majorHAnsi"/>
          <w:bCs/>
          <w:color w:val="000000" w:themeColor="text1"/>
        </w:rPr>
        <w:t>,</w:t>
      </w:r>
      <w:r>
        <w:rPr>
          <w:rFonts w:asciiTheme="majorHAnsi" w:hAnsiTheme="majorHAnsi" w:cstheme="majorHAnsi"/>
          <w:bCs/>
          <w:color w:val="000000" w:themeColor="text1"/>
        </w:rPr>
        <w:t xml:space="preserve"> 14.7</w:t>
      </w:r>
      <w:r w:rsidR="00290BF4">
        <w:rPr>
          <w:rFonts w:asciiTheme="majorHAnsi" w:hAnsiTheme="majorHAnsi" w:cstheme="majorHAnsi"/>
          <w:bCs/>
          <w:color w:val="000000" w:themeColor="text1"/>
        </w:rPr>
        <w:t>.2022</w:t>
      </w:r>
      <w:r w:rsidR="008969A7" w:rsidRPr="00290BF4">
        <w:rPr>
          <w:rFonts w:asciiTheme="majorHAnsi" w:hAnsiTheme="majorHAnsi" w:cstheme="majorHAnsi"/>
          <w:bCs/>
          <w:color w:val="000000" w:themeColor="text1"/>
        </w:rPr>
        <w:t>. godine</w:t>
      </w:r>
      <w:r w:rsidR="00187F2B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</w:rPr>
        <w:t>u vremenu od 9</w:t>
      </w:r>
      <w:r w:rsidR="00290BF4">
        <w:rPr>
          <w:rFonts w:asciiTheme="majorHAnsi" w:hAnsiTheme="majorHAnsi" w:cstheme="majorHAnsi"/>
          <w:bCs/>
        </w:rPr>
        <w:t>:00 do 17</w:t>
      </w:r>
      <w:r w:rsidR="00187F2B" w:rsidRPr="00290BF4">
        <w:rPr>
          <w:rFonts w:asciiTheme="majorHAnsi" w:hAnsiTheme="majorHAnsi" w:cstheme="majorHAnsi"/>
          <w:bCs/>
        </w:rPr>
        <w:t xml:space="preserve">:00 sati </w:t>
      </w:r>
      <w:r w:rsidR="00187F2B" w:rsidRPr="00290BF4">
        <w:rPr>
          <w:rFonts w:asciiTheme="majorHAnsi" w:hAnsiTheme="majorHAnsi" w:cstheme="majorHAnsi"/>
          <w:bCs/>
          <w:color w:val="000000" w:themeColor="text1"/>
        </w:rPr>
        <w:t>elektronskim putem temeljem članka 57. Statuta Osnovne škole Veliki</w:t>
      </w:r>
      <w:r w:rsidR="004175D8" w:rsidRPr="00290BF4">
        <w:rPr>
          <w:rFonts w:asciiTheme="majorHAnsi" w:hAnsiTheme="majorHAnsi" w:cstheme="majorHAnsi"/>
          <w:bCs/>
          <w:color w:val="000000" w:themeColor="text1"/>
        </w:rPr>
        <w:t xml:space="preserve"> Bukovec</w:t>
      </w:r>
    </w:p>
    <w:p w:rsidR="0049476D" w:rsidRPr="00290BF4" w:rsidRDefault="0049476D" w:rsidP="0049476D">
      <w:pPr>
        <w:rPr>
          <w:rFonts w:asciiTheme="majorHAnsi" w:hAnsiTheme="majorHAnsi" w:cstheme="majorHAnsi"/>
          <w:bCs/>
          <w:color w:val="000000" w:themeColor="text1"/>
        </w:rPr>
      </w:pPr>
    </w:p>
    <w:p w:rsidR="00C67C43" w:rsidRPr="00290BF4" w:rsidRDefault="0049476D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E11D55" w:rsidRPr="00290BF4" w:rsidRDefault="00E11D55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8A68D4" w:rsidRPr="00290BF4" w:rsidRDefault="005300FF" w:rsidP="00482EB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8F5344" w:rsidRDefault="00771ED7" w:rsidP="00482EB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usvajanju Polugodišnjeg financijskog izvješća za 2022. godinu</w:t>
      </w:r>
    </w:p>
    <w:p w:rsidR="00AB3C37" w:rsidRPr="000726E1" w:rsidRDefault="000726E1" w:rsidP="00482EB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- </w:t>
      </w:r>
      <w:r w:rsidRPr="000726E1">
        <w:rPr>
          <w:rFonts w:asciiTheme="majorHAnsi" w:hAnsiTheme="majorHAnsi" w:cstheme="majorHAnsi"/>
          <w:bCs/>
          <w:color w:val="000000" w:themeColor="text1"/>
        </w:rPr>
        <w:t xml:space="preserve">polugodišnji izvještaj o izvršenju financijskog plana Osnovne škole Veliki </w:t>
      </w:r>
      <w:proofErr w:type="spellStart"/>
      <w:r w:rsidRPr="000726E1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0726E1">
        <w:rPr>
          <w:rFonts w:asciiTheme="majorHAnsi" w:hAnsiTheme="majorHAnsi" w:cstheme="majorHAnsi"/>
          <w:bCs/>
          <w:color w:val="000000" w:themeColor="text1"/>
        </w:rPr>
        <w:t xml:space="preserve"> za 2022</w:t>
      </w:r>
      <w:r>
        <w:rPr>
          <w:rFonts w:asciiTheme="majorHAnsi" w:hAnsiTheme="majorHAnsi" w:cstheme="majorHAnsi"/>
          <w:bCs/>
          <w:color w:val="000000" w:themeColor="text1"/>
        </w:rPr>
        <w:t>. godinu</w:t>
      </w:r>
    </w:p>
    <w:p w:rsidR="008B1A44" w:rsidRPr="00290BF4" w:rsidRDefault="000726E1" w:rsidP="00482EB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Obavijest – Projekt uspostave Regionalnog centra za osnovnoškolski odgoj i obrazovanje u STEM području - LORI</w:t>
      </w:r>
    </w:p>
    <w:p w:rsidR="008F5344" w:rsidRPr="00290BF4" w:rsidRDefault="008F5344" w:rsidP="00482EB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Ostalo</w:t>
      </w:r>
    </w:p>
    <w:p w:rsidR="00BA2990" w:rsidRPr="00290BF4" w:rsidRDefault="00BA2990" w:rsidP="008F5344">
      <w:pPr>
        <w:pStyle w:val="Odlomakpopisa"/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C30EB7" w:rsidRPr="00290BF4" w:rsidRDefault="00C30EB7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290BF4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</w:t>
      </w:r>
      <w:r w:rsidR="00B466ED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92EC7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A954B7" w:rsidRPr="00290BF4" w:rsidRDefault="00A954B7" w:rsidP="00A954B7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BB4257"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  <w:bookmarkStart w:id="0" w:name="_GoBack"/>
      <w:bookmarkEnd w:id="0"/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0726E1" w:rsidRPr="00CC705C" w:rsidRDefault="007446E3" w:rsidP="000726E1">
      <w:pPr>
        <w:jc w:val="center"/>
        <w:rPr>
          <w:rFonts w:ascii="Calibri Light" w:hAnsi="Calibri Light" w:cs="Calibri Light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726E1"/>
    <w:rsid w:val="00086B05"/>
    <w:rsid w:val="000B1E75"/>
    <w:rsid w:val="000C0DD2"/>
    <w:rsid w:val="000D7E9B"/>
    <w:rsid w:val="000E17A0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428C1"/>
    <w:rsid w:val="0028787E"/>
    <w:rsid w:val="00290BF4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75D8"/>
    <w:rsid w:val="00421451"/>
    <w:rsid w:val="004240B0"/>
    <w:rsid w:val="0045178E"/>
    <w:rsid w:val="00480098"/>
    <w:rsid w:val="00482EBE"/>
    <w:rsid w:val="0049476D"/>
    <w:rsid w:val="00494BB2"/>
    <w:rsid w:val="004972C2"/>
    <w:rsid w:val="0050098F"/>
    <w:rsid w:val="00514AFA"/>
    <w:rsid w:val="00521B17"/>
    <w:rsid w:val="005300FF"/>
    <w:rsid w:val="00531C96"/>
    <w:rsid w:val="00547E37"/>
    <w:rsid w:val="0058583D"/>
    <w:rsid w:val="005940C7"/>
    <w:rsid w:val="0059686F"/>
    <w:rsid w:val="005D08C6"/>
    <w:rsid w:val="005D5B43"/>
    <w:rsid w:val="005D63EC"/>
    <w:rsid w:val="00626790"/>
    <w:rsid w:val="006415A6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1ED7"/>
    <w:rsid w:val="00772831"/>
    <w:rsid w:val="007912CC"/>
    <w:rsid w:val="00792EC7"/>
    <w:rsid w:val="007A434C"/>
    <w:rsid w:val="007B3F2C"/>
    <w:rsid w:val="007C73EB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B1A44"/>
    <w:rsid w:val="008F5344"/>
    <w:rsid w:val="00911B52"/>
    <w:rsid w:val="00914758"/>
    <w:rsid w:val="009369D7"/>
    <w:rsid w:val="00946330"/>
    <w:rsid w:val="00947D1A"/>
    <w:rsid w:val="009A0BF7"/>
    <w:rsid w:val="009A1F0B"/>
    <w:rsid w:val="009D4063"/>
    <w:rsid w:val="009D743F"/>
    <w:rsid w:val="009F1CE0"/>
    <w:rsid w:val="00A04C5D"/>
    <w:rsid w:val="00A32362"/>
    <w:rsid w:val="00A508AF"/>
    <w:rsid w:val="00A527B6"/>
    <w:rsid w:val="00A87F50"/>
    <w:rsid w:val="00A954B7"/>
    <w:rsid w:val="00AB03DA"/>
    <w:rsid w:val="00AB3C37"/>
    <w:rsid w:val="00AD4E97"/>
    <w:rsid w:val="00B35CF8"/>
    <w:rsid w:val="00B466ED"/>
    <w:rsid w:val="00B60B08"/>
    <w:rsid w:val="00B626BF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87E27"/>
    <w:rsid w:val="00DC70C6"/>
    <w:rsid w:val="00DF4FF1"/>
    <w:rsid w:val="00DF541F"/>
    <w:rsid w:val="00E04328"/>
    <w:rsid w:val="00E05EBE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BBB7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6</cp:revision>
  <cp:lastPrinted>2021-12-15T09:34:00Z</cp:lastPrinted>
  <dcterms:created xsi:type="dcterms:W3CDTF">2022-07-12T07:24:00Z</dcterms:created>
  <dcterms:modified xsi:type="dcterms:W3CDTF">2022-07-12T08:16:00Z</dcterms:modified>
</cp:coreProperties>
</file>